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9BD3" w14:textId="77777777" w:rsidR="001F31CB" w:rsidRPr="00EA6D90" w:rsidRDefault="001F31CB" w:rsidP="001F31CB">
      <w:pPr>
        <w:jc w:val="center"/>
        <w:rPr>
          <w:b/>
          <w:bCs/>
          <w:sz w:val="28"/>
          <w:szCs w:val="28"/>
        </w:rPr>
      </w:pPr>
      <w:r w:rsidRPr="00EA6D90">
        <w:rPr>
          <w:b/>
          <w:bCs/>
          <w:sz w:val="28"/>
          <w:szCs w:val="28"/>
        </w:rPr>
        <w:t>HỌC LIỆU ĐỊA LÍ 10_ LINKS BÀI GIẢNG THAM KHẢO</w:t>
      </w:r>
    </w:p>
    <w:p w14:paraId="1A32D55B" w14:textId="77777777" w:rsidR="001F31CB" w:rsidRPr="0095068B" w:rsidRDefault="001F31CB" w:rsidP="001F31CB">
      <w:pPr>
        <w:jc w:val="center"/>
        <w:rPr>
          <w:color w:val="FF0000"/>
        </w:rPr>
      </w:pPr>
      <w:r>
        <w:rPr>
          <w:color w:val="FF0000"/>
        </w:rPr>
        <w:t>Học kỳ 2_N</w:t>
      </w:r>
      <w:r w:rsidRPr="0095068B">
        <w:rPr>
          <w:color w:val="FF0000"/>
        </w:rPr>
        <w:t>ăm học 2021-2022</w:t>
      </w:r>
    </w:p>
    <w:p w14:paraId="62DFBA93" w14:textId="4AA45272" w:rsidR="001F31CB" w:rsidRDefault="001F31CB" w:rsidP="001F31CB">
      <w:r>
        <w:t xml:space="preserve">Bài 1+20: </w:t>
      </w:r>
      <w:hyperlink r:id="rId4" w:history="1">
        <w:r>
          <w:rPr>
            <w:rStyle w:val="Siuktni"/>
          </w:rPr>
          <w:t>BÀI 1_VIỆT NAM TRÊN ĐƯỜNG ĐỔI MỚI VÀ HỘI NHẬP_K12_GV_VŨ THỊ BẮC - YouTube</w:t>
        </w:r>
      </w:hyperlink>
    </w:p>
    <w:p w14:paraId="6B37ACA6" w14:textId="1CAE93E7" w:rsidR="00F07362" w:rsidRDefault="007A4398">
      <w:r>
        <w:t xml:space="preserve">Bài 1_Học nhanh 5 phút:  </w:t>
      </w:r>
      <w:hyperlink r:id="rId5" w:history="1">
        <w:r w:rsidRPr="0055628F">
          <w:rPr>
            <w:rStyle w:val="Siuktni"/>
          </w:rPr>
          <w:t>https://www.youtube.com/watch?v=YITWzuFa6sU</w:t>
        </w:r>
      </w:hyperlink>
    </w:p>
    <w:p w14:paraId="31E0F64F" w14:textId="03AD6D13" w:rsidR="007A4398" w:rsidRDefault="007A4398">
      <w:r>
        <w:t xml:space="preserve">Bài 20_Truyền hình Quảng Nam: </w:t>
      </w:r>
      <w:hyperlink r:id="rId6" w:history="1">
        <w:r>
          <w:rPr>
            <w:rStyle w:val="Siuktni"/>
          </w:rPr>
          <w:t>TH QRT: ĐỊA LÝ 12 BÀI 20: CHUYỂN DỊCH CƠ CẤU KINH TẾ - YouTube</w:t>
        </w:r>
      </w:hyperlink>
    </w:p>
    <w:p w14:paraId="77BB3CE1" w14:textId="50698658" w:rsidR="00BF321F" w:rsidRDefault="00BF321F">
      <w:r>
        <w:t>Bài 21_ Đà</w:t>
      </w:r>
      <w:r w:rsidR="001F31CB">
        <w:t>i</w:t>
      </w:r>
      <w:r>
        <w:t xml:space="preserve"> truyền hình Quảng Nam: </w:t>
      </w:r>
      <w:hyperlink r:id="rId7" w:history="1">
        <w:r>
          <w:rPr>
            <w:rStyle w:val="Siuktni"/>
          </w:rPr>
          <w:t>TH QRT: ĐỊA LÝ 12: BÀI 21 ĐẶC ĐIỂM NỀN NÔNG NGHIỆP NƯỚC TA - YouTube</w:t>
        </w:r>
      </w:hyperlink>
      <w:r w:rsidR="001F31CB">
        <w:rPr>
          <w:rStyle w:val="Siuktni"/>
        </w:rPr>
        <w:t xml:space="preserve"> </w:t>
      </w:r>
      <w:r w:rsidR="0047141C">
        <w:t>(HS TỰ HỌC)</w:t>
      </w:r>
    </w:p>
    <w:p w14:paraId="26693E0B" w14:textId="63144F0D" w:rsidR="007A4398" w:rsidRDefault="007A4398">
      <w:r>
        <w:t xml:space="preserve">Bài 22_Truyền hình Hà Nội: </w:t>
      </w:r>
      <w:hyperlink r:id="rId8" w:history="1">
        <w:r>
          <w:rPr>
            <w:rStyle w:val="Siuktni"/>
          </w:rPr>
          <w:t>MÔN ĐỊA LÝ - LỚP 12 | VẤN ĐỀ PHÁT TRIỂN NGÀNH NÔNG NGHIỆP | 16H00 NGÀY 12.3.2020 - YouTube</w:t>
        </w:r>
      </w:hyperlink>
    </w:p>
    <w:p w14:paraId="1D298628" w14:textId="589D21D6" w:rsidR="002203A7" w:rsidRDefault="002203A7">
      <w:r>
        <w:t xml:space="preserve">Bài 23_Hạnh phúc từ tâm: </w:t>
      </w:r>
      <w:hyperlink r:id="rId9" w:history="1">
        <w:r>
          <w:rPr>
            <w:rStyle w:val="Siuktni"/>
          </w:rPr>
          <w:t>Bài 23: Thực hành phân tích sự chuyển dịch cơ cấu ngành trồng trọt - YouTube</w:t>
        </w:r>
      </w:hyperlink>
      <w:r w:rsidR="00BF321F">
        <w:t xml:space="preserve"> (HS TỰ LÀM)</w:t>
      </w:r>
    </w:p>
    <w:p w14:paraId="60575E6F" w14:textId="067D5B9F" w:rsidR="002203A7" w:rsidRDefault="002203A7">
      <w:r>
        <w:t xml:space="preserve">Bài 24_Truyền hình Hà Nội: </w:t>
      </w:r>
      <w:hyperlink r:id="rId10" w:history="1">
        <w:r>
          <w:rPr>
            <w:rStyle w:val="Siuktni"/>
          </w:rPr>
          <w:t>MÔN ĐỊA LÝ - LỚP 12 | VẤN ĐỀ PHÁT TRIỂN NGÀNH THỦY SẢN LÂM NGHIỆP | 14H30 NGÀY 13.3.2020 - YouTube</w:t>
        </w:r>
      </w:hyperlink>
    </w:p>
    <w:p w14:paraId="12309604" w14:textId="19C5CFFE" w:rsidR="002203A7" w:rsidRDefault="002203A7">
      <w:r>
        <w:t xml:space="preserve">Bài 25_ </w:t>
      </w:r>
      <w:r w:rsidR="00BF321F">
        <w:t xml:space="preserve">Truyền hình Hà Nội </w:t>
      </w:r>
      <w:hyperlink r:id="rId11" w:history="1">
        <w:r>
          <w:rPr>
            <w:rStyle w:val="Siuktni"/>
          </w:rPr>
          <w:t>MÔN ĐỊA LÝ - LỚP 12 | TỔ CHỨC LÃNH THỔ NÔNG NGHIỆP | 16H00 NGÀY 16.3.2020 | HỌC TRÊN TRUYỀN HÌNH - YouTube</w:t>
        </w:r>
      </w:hyperlink>
      <w:r w:rsidR="00BF321F">
        <w:t xml:space="preserve"> (HS TỰ HỌC)</w:t>
      </w:r>
    </w:p>
    <w:p w14:paraId="54C8F147" w14:textId="6CC244DE" w:rsidR="00BF321F" w:rsidRDefault="00BF321F">
      <w:r>
        <w:t xml:space="preserve">Bài 26_Đài truyền hình Hà Nội: </w:t>
      </w:r>
      <w:hyperlink r:id="rId12" w:history="1">
        <w:r>
          <w:rPr>
            <w:rStyle w:val="Siuktni"/>
          </w:rPr>
          <w:t>MÔN ĐỊA LÝ - LỚP 12 | BÀI 26: CƠ CẤU NGÀNH CÔNG NGHIỆP | 16H00 NGÀY 23.3.2020 - YouTube</w:t>
        </w:r>
      </w:hyperlink>
    </w:p>
    <w:p w14:paraId="7389D927" w14:textId="3C6C12FD" w:rsidR="00BF321F" w:rsidRDefault="00BF321F">
      <w:r>
        <w:t>Bài 27_ Đài truyền hình Hà Nội</w:t>
      </w:r>
      <w:hyperlink r:id="rId13" w:history="1">
        <w:r>
          <w:rPr>
            <w:rStyle w:val="Siuktni"/>
          </w:rPr>
          <w:t>MÔN ĐỊA LÝ - LỚP 12 | BÀI 27: CÁC NGÀNH CÔNG NGHIỆP TRỌNG ĐIỂM | 16H00 NGÀY 30.03.2020 | HANOITV - YouTube</w:t>
        </w:r>
      </w:hyperlink>
    </w:p>
    <w:p w14:paraId="1921413D" w14:textId="71614E39" w:rsidR="00BF321F" w:rsidRDefault="00BF321F">
      <w:r>
        <w:t xml:space="preserve">Bài 28_ Đài Truyền hình Hà Nội: </w:t>
      </w:r>
      <w:hyperlink r:id="rId14" w:history="1">
        <w:r>
          <w:rPr>
            <w:rStyle w:val="Siuktni"/>
          </w:rPr>
          <w:t>MÔN ĐỊA LÝ - LỚP 12 | BÀI 27: CÁC NGÀNH CÔNG NGHIỆP TRỌNG ĐIỂM | 16H00 NGÀY 30.03.2020 | HANOITV - YouTube</w:t>
        </w:r>
      </w:hyperlink>
    </w:p>
    <w:p w14:paraId="3D02C230" w14:textId="33402EB4" w:rsidR="00C012FF" w:rsidRDefault="00C012FF">
      <w:r>
        <w:t xml:space="preserve">Bài 29_Trường THPT Nguyễn Trung Trực_An Giang: </w:t>
      </w:r>
      <w:hyperlink r:id="rId15" w:history="1">
        <w:r>
          <w:rPr>
            <w:rStyle w:val="Siuktni"/>
          </w:rPr>
          <w:t>Địa lí 12 _Bài 29: Thực hành vẽ biểu đồ và nhận xét cơ cấu công nghiệp - YouTube</w:t>
        </w:r>
      </w:hyperlink>
      <w:r>
        <w:t>(HS TỰ HỌC)</w:t>
      </w:r>
    </w:p>
    <w:p w14:paraId="404C6D5B" w14:textId="54F53B26" w:rsidR="00C012FF" w:rsidRDefault="00C012FF">
      <w:r>
        <w:t xml:space="preserve">Bài 30_Đài truyền hình Hà Nội: </w:t>
      </w:r>
      <w:hyperlink r:id="rId16" w:history="1">
        <w:r>
          <w:rPr>
            <w:rStyle w:val="Siuktni"/>
          </w:rPr>
          <w:t>MÔN ĐỊA LÝ - LỚP 12 | BÀI 30 | 16H00 NGÀY 06.04.2020 | HỌC TRÊN TRUYỀN HÌNH - YouTube</w:t>
        </w:r>
      </w:hyperlink>
    </w:p>
    <w:p w14:paraId="759402F9" w14:textId="7D979FF5" w:rsidR="00E43E58" w:rsidRDefault="00C012FF">
      <w:pPr>
        <w:rPr>
          <w:rStyle w:val="Siuktni"/>
        </w:rPr>
      </w:pPr>
      <w:r>
        <w:t>Bài 31_Đài truyền hình Hà Nội:</w:t>
      </w:r>
      <w:r w:rsidR="00E43E58">
        <w:t xml:space="preserve">  </w:t>
      </w:r>
      <w:hyperlink r:id="rId17" w:history="1">
        <w:r>
          <w:rPr>
            <w:rStyle w:val="Siuktni"/>
          </w:rPr>
          <w:t>MÔN ĐỊA LÝ - LỚP 12 | BÀI 31: VẤN ĐỀ PHÁT TRIỂN THƯƠNG MẠI - DU LỊCH | 15H15 NGÀY 11.04.2020 - YouTube</w:t>
        </w:r>
      </w:hyperlink>
    </w:p>
    <w:p w14:paraId="3CE0794F" w14:textId="5B3D1C21" w:rsidR="0038241B" w:rsidRDefault="0038241B" w:rsidP="0038241B">
      <w:r>
        <w:t>Bài 3</w:t>
      </w:r>
      <w:r>
        <w:t>2</w:t>
      </w:r>
      <w:r>
        <w:t xml:space="preserve">_Đài truyền hình Hà Nội:  </w:t>
      </w:r>
      <w:hyperlink r:id="rId18" w:history="1">
        <w:r>
          <w:rPr>
            <w:rStyle w:val="Siuktni"/>
          </w:rPr>
          <w:t>MÔN ĐỊA LÝ - LỚP 12 | BÀI 32: VẤN ĐỀ KHAI THÁC Ở TRUNG DU VÀ MIỀN NÚI BẮC BỘ | 16H00 NGÀY 13.04.2020 - YouTube</w:t>
        </w:r>
      </w:hyperlink>
    </w:p>
    <w:p w14:paraId="4C3143AB" w14:textId="36D97CEF" w:rsidR="0038241B" w:rsidRDefault="0038241B" w:rsidP="0038241B">
      <w:r>
        <w:t>Bài 3</w:t>
      </w:r>
      <w:r>
        <w:t>3</w:t>
      </w:r>
      <w:r>
        <w:t xml:space="preserve">_Đài truyền hình Hà Nội:  </w:t>
      </w:r>
      <w:hyperlink r:id="rId19" w:history="1">
        <w:r>
          <w:rPr>
            <w:rStyle w:val="Siuktni"/>
          </w:rPr>
          <w:t>MÔN ĐỊA LÝ - LỚP 12 VẤN ĐỀ CHUYỂN DỊCH CƠ CẤU KINH TẾ THEO NGÀNH Ở ĐBSH| 15H15 NGÀY 18.04.2020 - YouTube</w:t>
        </w:r>
      </w:hyperlink>
      <w:r>
        <w:t>.</w:t>
      </w:r>
    </w:p>
    <w:p w14:paraId="39C9FDBA" w14:textId="40CDB797" w:rsidR="00064FE7" w:rsidRDefault="00064FE7" w:rsidP="0038241B">
      <w:r>
        <w:t>Bài 34: Thực hành:</w:t>
      </w:r>
      <w:r w:rsidRPr="00064FE7">
        <w:t xml:space="preserve"> </w:t>
      </w:r>
      <w:hyperlink r:id="rId20" w:history="1">
        <w:r>
          <w:rPr>
            <w:rStyle w:val="Siuktni"/>
          </w:rPr>
          <w:t>Giải bài tập SGK môn ĐỊA LÝ 12 - Bài 34. PHÂN TÍCH MỐI Q.HỆ GIỮA D.SỐ VỚI VIỆC SX LƯƠNG THỰC Ở ĐBSH - YouTube</w:t>
        </w:r>
      </w:hyperlink>
      <w:r>
        <w:t xml:space="preserve"> (HS TỰ LÀM)</w:t>
      </w:r>
    </w:p>
    <w:p w14:paraId="1485CBD9" w14:textId="256BF606" w:rsidR="0038241B" w:rsidRPr="00361BA5" w:rsidRDefault="0038241B" w:rsidP="0038241B">
      <w:pPr>
        <w:rPr>
          <w:color w:val="0070C0"/>
        </w:rPr>
      </w:pPr>
      <w:r>
        <w:lastRenderedPageBreak/>
        <w:t>Bài 3</w:t>
      </w:r>
      <w:r>
        <w:t>5</w:t>
      </w:r>
      <w:r>
        <w:t xml:space="preserve">_Đài truyền hình Hà Nội:  </w:t>
      </w:r>
      <w:hyperlink r:id="rId21" w:history="1">
        <w:r w:rsidRPr="00361BA5">
          <w:rPr>
            <w:rStyle w:val="Siuktni"/>
            <w:color w:val="0070C0"/>
          </w:rPr>
          <w:t>MÔN ĐỊA LÝ - LỚP 12 | BÀI 35: VẤN ĐỀ PHÁT TRIỂN KT-XH Ở BẮC TRUNG BỘ | 16H00 NGÀY 20.04.2020 - YouTube</w:t>
        </w:r>
      </w:hyperlink>
    </w:p>
    <w:p w14:paraId="67B095AC" w14:textId="59EB6E9A" w:rsidR="0038241B" w:rsidRDefault="0038241B" w:rsidP="0038241B">
      <w:r>
        <w:t>Bài 3</w:t>
      </w:r>
      <w:r>
        <w:t>6</w:t>
      </w:r>
      <w:r>
        <w:t xml:space="preserve">_Đài truyền hình Hà Nội:  </w:t>
      </w:r>
      <w:hyperlink r:id="rId22" w:history="1">
        <w:r>
          <w:rPr>
            <w:rStyle w:val="Siuktni"/>
          </w:rPr>
          <w:t>MÔN ĐỊA LÝ - LỚP 12| BÀI 36: VẤN ĐỀ PHÁT TRIỂN KT-XH Ở DUYÊN HẢI NAM TRUNG BỘ| 15H15 NGÀY 25.04.2020 - YouTube</w:t>
        </w:r>
      </w:hyperlink>
    </w:p>
    <w:p w14:paraId="37FEEEBA" w14:textId="16FC63EA" w:rsidR="0038241B" w:rsidRDefault="0038241B" w:rsidP="0038241B">
      <w:r>
        <w:t>Bài 3</w:t>
      </w:r>
      <w:r>
        <w:t>7</w:t>
      </w:r>
      <w:r>
        <w:t xml:space="preserve">_Đài truyền hình Hà Nội:  </w:t>
      </w:r>
      <w:hyperlink r:id="rId23" w:history="1">
        <w:r>
          <w:rPr>
            <w:rStyle w:val="Siuktni"/>
          </w:rPr>
          <w:t>MÔN ĐỊA LÝ - LỚP 12 | BÀI 37: VẤN ĐỀ KHAI THÁC THẾ MẠNH Ở TÂY NGUYÊN | 16H00 NGÀY 27.04.2020 - YouTube</w:t>
        </w:r>
      </w:hyperlink>
    </w:p>
    <w:p w14:paraId="04C3CAFB" w14:textId="316AD4F5" w:rsidR="00064FE7" w:rsidRDefault="00064FE7" w:rsidP="0038241B">
      <w:r>
        <w:t xml:space="preserve">Bài 38: Thực hành : </w:t>
      </w:r>
      <w:hyperlink r:id="rId24" w:history="1">
        <w:r>
          <w:rPr>
            <w:rStyle w:val="Siuktni"/>
          </w:rPr>
          <w:t>Giải bài tập SGK môn ĐỊA LÝ 12 - Bài 38. S.SÁNH VỀ CÂY CN LÂU NĂM &amp; C.NUÔI G.SÚC GIỮA TNvsTD&amp;MNBB - YouTube</w:t>
        </w:r>
      </w:hyperlink>
      <w:r>
        <w:t xml:space="preserve"> </w:t>
      </w:r>
      <w:r>
        <w:t>(HS TỰ LÀM)</w:t>
      </w:r>
    </w:p>
    <w:p w14:paraId="6B91CC6A" w14:textId="53BB7C3D" w:rsidR="0038241B" w:rsidRDefault="0038241B" w:rsidP="0038241B">
      <w:r>
        <w:t>Bài 3</w:t>
      </w:r>
      <w:r w:rsidR="0084751F">
        <w:t>9</w:t>
      </w:r>
      <w:r>
        <w:t xml:space="preserve">_Đài truyền hình Hà Nội:  </w:t>
      </w:r>
      <w:hyperlink r:id="rId25" w:history="1">
        <w:r w:rsidR="0084751F">
          <w:rPr>
            <w:rStyle w:val="Siuktni"/>
          </w:rPr>
          <w:t>MÔN ĐỊA LÝ - LỚP 12 | VẤN ĐỀ KHAI THÁC LÃNH THỔ THEO CHIỀU SÂU Ở ĐÔNG NAM BỘ | 15H15 NGÀY 02.05.2020 - YouTube</w:t>
        </w:r>
      </w:hyperlink>
    </w:p>
    <w:p w14:paraId="5A9A122A" w14:textId="552722CE" w:rsidR="00EC40B0" w:rsidRDefault="00EC40B0" w:rsidP="0038241B">
      <w:r>
        <w:t>Bài 4</w:t>
      </w:r>
      <w:r>
        <w:t>0</w:t>
      </w:r>
      <w:r>
        <w:t>: Thực hành:</w:t>
      </w:r>
      <w:r w:rsidRPr="00064FE7">
        <w:t xml:space="preserve"> </w:t>
      </w:r>
      <w:hyperlink r:id="rId26" w:history="1">
        <w:r>
          <w:rPr>
            <w:rStyle w:val="Siuktni"/>
          </w:rPr>
          <w:t>Giải bài tập SGK môn ĐỊA LÝ 12 - Bài 40 - Bài 41. VẤN ĐỀ SỬ DỤNG HỢP LÍ VÀ CẢI TẠO TỰ NHIÊN Ở ĐBSCL - YouTube</w:t>
        </w:r>
      </w:hyperlink>
      <w:r>
        <w:t xml:space="preserve"> </w:t>
      </w:r>
      <w:r>
        <w:t>(HS TỰ LÀM)</w:t>
      </w:r>
    </w:p>
    <w:p w14:paraId="4C7BA896" w14:textId="34CED129" w:rsidR="0084751F" w:rsidRDefault="0084751F" w:rsidP="0038241B">
      <w:r>
        <w:t xml:space="preserve">Bài </w:t>
      </w:r>
      <w:r>
        <w:t>41</w:t>
      </w:r>
      <w:r>
        <w:t xml:space="preserve">_Đài truyền hình Hà Nội:  </w:t>
      </w:r>
      <w:hyperlink r:id="rId27" w:history="1">
        <w:r>
          <w:rPr>
            <w:rStyle w:val="Siuktni"/>
          </w:rPr>
          <w:t>MÔN ĐỊA LÝ - LỚP 12 | BÀI 41: VẤN ĐỀ SỬ DỤNG HỢP LÝ VÀ CẢI TẠO Ở ĐBSCL | 15H15 NGÀY 04.05.2020 - YouTube</w:t>
        </w:r>
      </w:hyperlink>
    </w:p>
    <w:p w14:paraId="7D3ADF4B" w14:textId="3F2CFBB7" w:rsidR="0084751F" w:rsidRDefault="0084751F" w:rsidP="0084751F">
      <w:r>
        <w:t>Bài 4</w:t>
      </w:r>
      <w:r>
        <w:t>2</w:t>
      </w:r>
      <w:r>
        <w:t xml:space="preserve">_Đài truyền hình Hà Nội:  </w:t>
      </w:r>
      <w:hyperlink r:id="rId28" w:history="1">
        <w:r w:rsidR="00F93A69">
          <w:rPr>
            <w:rStyle w:val="Siuktni"/>
          </w:rPr>
          <w:t>MÔN ĐỊA LÝ - LỚP 12 | BÀI 42: VẤN ĐỀ PHÁT TRIỂN KT-ANQP Ở BIỂN ĐÔNG| 15H15 NGÀY 09.05.2020 | HANOITV - YouTube</w:t>
        </w:r>
      </w:hyperlink>
    </w:p>
    <w:p w14:paraId="3BC16E0D" w14:textId="1D303653" w:rsidR="00F93A69" w:rsidRPr="0038241B" w:rsidRDefault="00F93A69" w:rsidP="0084751F">
      <w:pPr>
        <w:rPr>
          <w:color w:val="0070C0"/>
        </w:rPr>
      </w:pPr>
      <w:r>
        <w:t xml:space="preserve">Bài 43: </w:t>
      </w:r>
      <w:hyperlink r:id="rId29" w:history="1">
        <w:r>
          <w:rPr>
            <w:rStyle w:val="Siuktni"/>
          </w:rPr>
          <w:t>Các vùng kinh tế trọng điểm - Địa Lí 12 - OLM.VN - YouTube</w:t>
        </w:r>
      </w:hyperlink>
      <w:r>
        <w:t xml:space="preserve"> </w:t>
      </w:r>
      <w:r>
        <w:t>(HS TỰ HỌC)</w:t>
      </w:r>
    </w:p>
    <w:sectPr w:rsidR="00F93A69" w:rsidRPr="00382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98"/>
    <w:rsid w:val="00064FE7"/>
    <w:rsid w:val="001F31CB"/>
    <w:rsid w:val="002203A7"/>
    <w:rsid w:val="00361BA5"/>
    <w:rsid w:val="0038241B"/>
    <w:rsid w:val="0047141C"/>
    <w:rsid w:val="007A4398"/>
    <w:rsid w:val="0084751F"/>
    <w:rsid w:val="00BF321F"/>
    <w:rsid w:val="00C012FF"/>
    <w:rsid w:val="00E43E58"/>
    <w:rsid w:val="00EC40B0"/>
    <w:rsid w:val="00F07362"/>
    <w:rsid w:val="00F9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6704"/>
  <w15:chartTrackingRefBased/>
  <w15:docId w15:val="{0A4EC26D-FA28-49EA-97A1-C8BE7041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unhideWhenUsed/>
    <w:rsid w:val="007A4398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7A4398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3824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4NZ_ZRk1pI" TargetMode="External"/><Relationship Id="rId13" Type="http://schemas.openxmlformats.org/officeDocument/2006/relationships/hyperlink" Target="https://www.youtube.com/watch?v=Im3loQWSzA0" TargetMode="External"/><Relationship Id="rId18" Type="http://schemas.openxmlformats.org/officeDocument/2006/relationships/hyperlink" Target="https://www.youtube.com/watch?v=1aO3BRZtByg" TargetMode="External"/><Relationship Id="rId26" Type="http://schemas.openxmlformats.org/officeDocument/2006/relationships/hyperlink" Target="https://www.youtube.com/watch?v=bvHuloOzCf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IMhQM6Vwdc0" TargetMode="External"/><Relationship Id="rId7" Type="http://schemas.openxmlformats.org/officeDocument/2006/relationships/hyperlink" Target="https://www.youtube.com/watch?v=1ftYsLKimgE" TargetMode="External"/><Relationship Id="rId12" Type="http://schemas.openxmlformats.org/officeDocument/2006/relationships/hyperlink" Target="https://www.youtube.com/watch?v=h2M2wz7Ezrw" TargetMode="External"/><Relationship Id="rId17" Type="http://schemas.openxmlformats.org/officeDocument/2006/relationships/hyperlink" Target="https://www.youtube.com/watch?v=6oRtRgh2wko" TargetMode="External"/><Relationship Id="rId25" Type="http://schemas.openxmlformats.org/officeDocument/2006/relationships/hyperlink" Target="https://www.youtube.com/watch?v=gXZWivG2h1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eBSSkOE1hw" TargetMode="External"/><Relationship Id="rId20" Type="http://schemas.openxmlformats.org/officeDocument/2006/relationships/hyperlink" Target="https://www.youtube.com/watch?v=HxRSlgop2eo" TargetMode="External"/><Relationship Id="rId29" Type="http://schemas.openxmlformats.org/officeDocument/2006/relationships/hyperlink" Target="https://www.youtube.com/watch?v=oExvETZ0Zj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1UC0JlkSOc" TargetMode="External"/><Relationship Id="rId11" Type="http://schemas.openxmlformats.org/officeDocument/2006/relationships/hyperlink" Target="https://www.youtube.com/watch?v=qMPmOtqvlkw" TargetMode="External"/><Relationship Id="rId24" Type="http://schemas.openxmlformats.org/officeDocument/2006/relationships/hyperlink" Target="https://www.youtube.com/watch?v=i4A59F1j_Bk" TargetMode="External"/><Relationship Id="rId5" Type="http://schemas.openxmlformats.org/officeDocument/2006/relationships/hyperlink" Target="https://www.youtube.com/watch?v=YITWzuFa6sU" TargetMode="External"/><Relationship Id="rId15" Type="http://schemas.openxmlformats.org/officeDocument/2006/relationships/hyperlink" Target="https://www.youtube.com/watch?v=sU5gcShAENk" TargetMode="External"/><Relationship Id="rId23" Type="http://schemas.openxmlformats.org/officeDocument/2006/relationships/hyperlink" Target="https://www.youtube.com/watch?v=ehoekhMoTrQ" TargetMode="External"/><Relationship Id="rId28" Type="http://schemas.openxmlformats.org/officeDocument/2006/relationships/hyperlink" Target="https://www.youtube.com/watch?v=5t-RarSGXFw" TargetMode="External"/><Relationship Id="rId10" Type="http://schemas.openxmlformats.org/officeDocument/2006/relationships/hyperlink" Target="https://www.youtube.com/watch?v=SyqBQZ2XuKc" TargetMode="External"/><Relationship Id="rId19" Type="http://schemas.openxmlformats.org/officeDocument/2006/relationships/hyperlink" Target="https://www.youtube.com/watch?v=JhVJVKymE6s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youtube.com/watch?v=rYD6V4jZ5RU" TargetMode="External"/><Relationship Id="rId9" Type="http://schemas.openxmlformats.org/officeDocument/2006/relationships/hyperlink" Target="https://www.youtube.com/watch?v=mFS9-ihudOE" TargetMode="External"/><Relationship Id="rId14" Type="http://schemas.openxmlformats.org/officeDocument/2006/relationships/hyperlink" Target="https://www.youtube.com/watch?v=Im3loQWSzA0" TargetMode="External"/><Relationship Id="rId22" Type="http://schemas.openxmlformats.org/officeDocument/2006/relationships/hyperlink" Target="https://www.youtube.com/watch?v=-sxclYuXX8c" TargetMode="External"/><Relationship Id="rId27" Type="http://schemas.openxmlformats.org/officeDocument/2006/relationships/hyperlink" Target="https://www.youtube.com/watch?v=eeSB1zC75B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nguyenphuocquycamtam@outlook.com</dc:creator>
  <cp:keywords/>
  <dc:description/>
  <cp:lastModifiedBy>nguyenphuocquycamtam@outlook.com</cp:lastModifiedBy>
  <cp:revision>6</cp:revision>
  <dcterms:created xsi:type="dcterms:W3CDTF">2022-02-22T14:51:00Z</dcterms:created>
  <dcterms:modified xsi:type="dcterms:W3CDTF">2022-03-06T08:13:00Z</dcterms:modified>
</cp:coreProperties>
</file>